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E" w:rsidRDefault="00AF6A1E" w:rsidP="00AF6A1E">
      <w:pPr>
        <w:rPr>
          <w:color w:val="666666"/>
          <w:shd w:val="clear" w:color="auto" w:fill="FFFFFF"/>
        </w:rPr>
      </w:pPr>
      <w:r>
        <w:t xml:space="preserve">Dzień dobry „ Pszczółki” dzisiaj zajęcia będą dotyczyć </w:t>
      </w:r>
      <w:r>
        <w:rPr>
          <w:color w:val="000000" w:themeColor="text1"/>
          <w:shd w:val="clear" w:color="auto" w:fill="FFFFFF"/>
        </w:rPr>
        <w:t>jedzenia</w:t>
      </w:r>
      <w:r w:rsidRPr="00AF6A1E">
        <w:rPr>
          <w:color w:val="000000" w:themeColor="text1"/>
          <w:shd w:val="clear" w:color="auto" w:fill="FFFFFF"/>
        </w:rPr>
        <w:t xml:space="preserve"> rękoma, z podłogi i z cudzego talerza</w:t>
      </w:r>
      <w:r>
        <w:rPr>
          <w:color w:val="666666"/>
          <w:shd w:val="clear" w:color="auto" w:fill="FFFFFF"/>
        </w:rPr>
        <w:t>.</w:t>
      </w:r>
    </w:p>
    <w:p w:rsidR="00AF6A1E" w:rsidRPr="00AF6A1E" w:rsidRDefault="00AF6A1E" w:rsidP="00AF6A1E">
      <w:r w:rsidRPr="00AF6A1E">
        <w:rPr>
          <w:shd w:val="clear" w:color="auto" w:fill="FFFFFF"/>
        </w:rPr>
        <w:t>Wiem że wszystkie moje pszczółki jedzą kulturalnie ale warto sobie przypomnieć dobre maniery przy stole.</w:t>
      </w:r>
      <w:r w:rsidR="00867FE4">
        <w:rPr>
          <w:shd w:val="clear" w:color="auto" w:fill="FFFFFF"/>
        </w:rPr>
        <w:t xml:space="preserve"> </w:t>
      </w:r>
    </w:p>
    <w:p w:rsidR="00AF6A1E" w:rsidRDefault="00867FE4" w:rsidP="00AF6A1E">
      <w:pPr>
        <w:rPr>
          <w:b/>
          <w:u w:val="single"/>
        </w:rPr>
      </w:pPr>
      <w:r w:rsidRPr="00867FE4">
        <w:rPr>
          <w:b/>
          <w:u w:val="single"/>
        </w:rPr>
        <w:t>ZADANIE 1</w:t>
      </w:r>
    </w:p>
    <w:p w:rsidR="00867FE4" w:rsidRPr="00867FE4" w:rsidRDefault="00867FE4" w:rsidP="00AF6A1E">
      <w:r>
        <w:t>PROSZĘ O PRZECZYTANIE DZIECIOM OPOWIADANIA A NASTEPNIE PROSZĘ ABY DZIECI POKOLOROWAŁY MINI KSIĄŻECZKĘ.</w:t>
      </w:r>
    </w:p>
    <w:p w:rsidR="00AF6A1E" w:rsidRDefault="00AF6A1E" w:rsidP="00AF6A1E">
      <w:r>
        <w:t>„</w:t>
      </w:r>
      <w:r w:rsidRPr="00867FE4">
        <w:rPr>
          <w:b/>
        </w:rPr>
        <w:t>Prosiaczki trzy” Agata Bober</w:t>
      </w:r>
    </w:p>
    <w:p w:rsidR="00AF6A1E" w:rsidRDefault="00AF6A1E" w:rsidP="00AF6A1E"/>
    <w:p w:rsidR="00AF6A1E" w:rsidRDefault="00AF6A1E" w:rsidP="00AF6A1E">
      <w:r>
        <w:t>Za siedmioma górami, za siedmioma lasami, na skraju lasu znajdowała się chatka.</w:t>
      </w:r>
    </w:p>
    <w:p w:rsidR="00AF6A1E" w:rsidRDefault="00AF6A1E" w:rsidP="00AF6A1E">
      <w:r>
        <w:t>W chatce tej mieszkała rodzina Świnek. Mama Świnka, Tata świnka i trzy Prosiaczki. Tata</w:t>
      </w:r>
    </w:p>
    <w:p w:rsidR="00AF6A1E" w:rsidRDefault="00AF6A1E" w:rsidP="00AF6A1E">
      <w:r>
        <w:t>Świnka dużo pracował i wracał do domu dość późno, a Mama Świnka miała mnóstwo</w:t>
      </w:r>
    </w:p>
    <w:p w:rsidR="00AF6A1E" w:rsidRDefault="00AF6A1E" w:rsidP="00AF6A1E">
      <w:r>
        <w:t>obowiązków związanych z utrzymaniem chatki. Mama Świnka kochała swoje Prosiaczki</w:t>
      </w:r>
    </w:p>
    <w:p w:rsidR="00AF6A1E" w:rsidRDefault="00AF6A1E" w:rsidP="00AF6A1E">
      <w:r>
        <w:t>niesamowicie, a że trojaczki były jej pierwszymi dziećmi, wiedzę o wychowaniu czerpała</w:t>
      </w:r>
    </w:p>
    <w:p w:rsidR="00AF6A1E" w:rsidRDefault="00AF6A1E" w:rsidP="00AF6A1E">
      <w:r>
        <w:t>z gazet, które codziennie pod drzwi podrzucał listonosz Wilk. Gdy prosiaczki były jeszcze</w:t>
      </w:r>
    </w:p>
    <w:p w:rsidR="00AF6A1E" w:rsidRDefault="00AF6A1E" w:rsidP="00AF6A1E">
      <w:r>
        <w:t>bardzo małe, Mama Świnka przeczytała artykuł, w którym pewna pani Kura wychwalała</w:t>
      </w:r>
    </w:p>
    <w:p w:rsidR="00AF6A1E" w:rsidRDefault="00AF6A1E" w:rsidP="00AF6A1E">
      <w:r>
        <w:t>nową metodę nauki jedzenia, którą zastosowała u swoich kurczaczków, a która sprawiła,</w:t>
      </w:r>
    </w:p>
    <w:p w:rsidR="00AF6A1E" w:rsidRDefault="00AF6A1E" w:rsidP="00AF6A1E">
      <w:r>
        <w:t>że jej niejedzące dotąd dzieci, świetnie bawiły się podczas wspólnych posiłków i o dziwo,</w:t>
      </w:r>
    </w:p>
    <w:p w:rsidR="00AF6A1E" w:rsidRDefault="00AF6A1E" w:rsidP="00AF6A1E">
      <w:r>
        <w:t>zjadały większość tego, co podawała im Kura. Mama Świnka od momentu pojawienia się na</w:t>
      </w:r>
    </w:p>
    <w:p w:rsidR="00AF6A1E" w:rsidRDefault="00AF6A1E" w:rsidP="00AF6A1E">
      <w:r>
        <w:t>świecie Prosiaczków, obawiała się, jak da radę karmić naraz trójkę swoich dzieci, gdy te</w:t>
      </w:r>
    </w:p>
    <w:p w:rsidR="00AF6A1E" w:rsidRDefault="00AF6A1E" w:rsidP="00AF6A1E">
      <w:r>
        <w:t>troszkę podrosną. Postanowiła zatem skorzystać z tej nowoczesnej metody i jak tylko</w:t>
      </w:r>
    </w:p>
    <w:p w:rsidR="00AF6A1E" w:rsidRDefault="00AF6A1E" w:rsidP="00AF6A1E">
      <w:r>
        <w:t>przestała karmić małe świnki swoim mlekiem, rozpoczęła przygodę z samodzielnym</w:t>
      </w:r>
    </w:p>
    <w:p w:rsidR="00AF6A1E" w:rsidRDefault="00AF6A1E" w:rsidP="00AF6A1E">
      <w:r>
        <w:t>jedzeniem niemowląt. Prosiaczki rosły, a Mama Świnka była bardzo zadowolona z tego, że są</w:t>
      </w:r>
    </w:p>
    <w:p w:rsidR="00AF6A1E" w:rsidRDefault="00AF6A1E" w:rsidP="00AF6A1E">
      <w:r>
        <w:t>takie tłuściutkie i różowiutkie. Tata Świnka, który ubolewał nad tym, że nie może poświęcić</w:t>
      </w:r>
    </w:p>
    <w:p w:rsidR="00AF6A1E" w:rsidRDefault="00AF6A1E" w:rsidP="00AF6A1E">
      <w:r>
        <w:t>swoim dzieciom tyle czasu ile by chciał, był dumny ze swojej żony, że tak świetnie radzi</w:t>
      </w:r>
    </w:p>
    <w:p w:rsidR="00AF6A1E" w:rsidRDefault="00AF6A1E" w:rsidP="00AF6A1E">
      <w:r>
        <w:t>sobie z wychowaniem małych świnek.</w:t>
      </w:r>
    </w:p>
    <w:p w:rsidR="00AF6A1E" w:rsidRDefault="00AF6A1E" w:rsidP="00AF6A1E">
      <w:r>
        <w:t>Pewnego dnia, cała rodzina została zaproszona na niedzielny obiad do Babci Świnki.</w:t>
      </w:r>
    </w:p>
    <w:p w:rsidR="00AF6A1E" w:rsidRDefault="00AF6A1E" w:rsidP="00AF6A1E">
      <w:r>
        <w:t>Wszyscy bardzo się ucieszyli na czekającą ich wycieczkę. Prosiaczki były w końcu na tyle</w:t>
      </w:r>
    </w:p>
    <w:p w:rsidR="00AF6A1E" w:rsidRDefault="00AF6A1E" w:rsidP="00AF6A1E">
      <w:r>
        <w:t>duże, że można było śmiało udać się z nimi w podróż.</w:t>
      </w:r>
    </w:p>
    <w:p w:rsidR="00AF6A1E" w:rsidRDefault="00AF6A1E" w:rsidP="00AF6A1E">
      <w:r>
        <w:t>Uściskom i całusom podczas powitania z Babcią i Dziadkiem Świnką nie było końca.</w:t>
      </w:r>
    </w:p>
    <w:p w:rsidR="00AF6A1E" w:rsidRDefault="00AF6A1E" w:rsidP="00AF6A1E">
      <w:r>
        <w:t>Gdy już wszyscy nacieszyli się sobą, zasiedli do stołu. Babcia wyciągnęła najlepszą zastawę</w:t>
      </w:r>
    </w:p>
    <w:p w:rsidR="00AF6A1E" w:rsidRDefault="00AF6A1E" w:rsidP="00AF6A1E">
      <w:r>
        <w:t>stołową, srebrne sztućce i przygotowała dwudaniowy obiad z deserem. Jakież było zdumienie</w:t>
      </w:r>
    </w:p>
    <w:p w:rsidR="00AF6A1E" w:rsidRDefault="00AF6A1E" w:rsidP="00AF6A1E">
      <w:r>
        <w:t>Babci i Dziadka Świnki, kiedy po usłyszeniu "smacznego", Prosiaczki zamiast chwycić po</w:t>
      </w:r>
    </w:p>
    <w:p w:rsidR="00AF6A1E" w:rsidRDefault="00AF6A1E" w:rsidP="00AF6A1E">
      <w:r>
        <w:lastRenderedPageBreak/>
        <w:t>sztućce, zaczęły raciczkami wybierać z zupy makaron, przerzucały sobie do talerzy</w:t>
      </w:r>
    </w:p>
    <w:p w:rsidR="00AF6A1E" w:rsidRDefault="00AF6A1E" w:rsidP="00AF6A1E">
      <w:r>
        <w:t>marchewki czy kawałki pietruszki. A w trakcie drugiego dania, gdy pałaszowały zapiekankę</w:t>
      </w:r>
    </w:p>
    <w:p w:rsidR="00AF6A1E" w:rsidRDefault="00AF6A1E" w:rsidP="00AF6A1E">
      <w:r>
        <w:t>ziemniaczaną i zdarzyło się, że jej część wylądowała na podłodze, nie krępowały się -</w:t>
      </w:r>
    </w:p>
    <w:p w:rsidR="00AF6A1E" w:rsidRDefault="00AF6A1E" w:rsidP="00AF6A1E">
      <w:r>
        <w:t>podnosiły i od razu zjadały. Lodowy deser zlizywały prosto z kryształowego pucharka, nie</w:t>
      </w:r>
    </w:p>
    <w:p w:rsidR="00AF6A1E" w:rsidRDefault="00AF6A1E" w:rsidP="00AF6A1E">
      <w:r>
        <w:t>zwracając uwagi na to, jak dużo bałaganu robią wokół siebie. Mama Świnka z zachwytem</w:t>
      </w:r>
    </w:p>
    <w:p w:rsidR="00AF6A1E" w:rsidRDefault="00AF6A1E" w:rsidP="00AF6A1E">
      <w:r>
        <w:t>w oczach spoglądała na swoje trojaczki, jednak gdy spojrzała na Babcię Świnkę, zobaczyła</w:t>
      </w:r>
    </w:p>
    <w:p w:rsidR="00AF6A1E" w:rsidRDefault="00AF6A1E" w:rsidP="00AF6A1E">
      <w:r>
        <w:t>przerażenie w jej oczach. Nie bardzo rozumiała, o co Babci chodzi, dlatego po obiedzie</w:t>
      </w:r>
    </w:p>
    <w:p w:rsidR="00AF6A1E" w:rsidRDefault="00AF6A1E" w:rsidP="00AF6A1E">
      <w:r>
        <w:t>podeszła do niej i poprosiła o wyjaśnienie.</w:t>
      </w:r>
    </w:p>
    <w:p w:rsidR="00AF6A1E" w:rsidRDefault="00AF6A1E" w:rsidP="00AF6A1E">
      <w:r>
        <w:t>- Kochana moja - rzekła Babcia Świnka - twoje dzieci nie potrafią kulturalnie zachować się</w:t>
      </w:r>
    </w:p>
    <w:p w:rsidR="00AF6A1E" w:rsidRDefault="00AF6A1E" w:rsidP="00AF6A1E">
      <w:r>
        <w:t>przy stole! Przecież to już duże Prosiaczki, za niedługo pójdą do przedszkola. Wyobrażasz</w:t>
      </w:r>
    </w:p>
    <w:p w:rsidR="00AF6A1E" w:rsidRDefault="00AF6A1E" w:rsidP="00AF6A1E">
      <w:r>
        <w:t>sobie, jaki to będzie wstyd dla naszej rodziny, gdy nauczyciele i inne dzieci zobaczą to co ja</w:t>
      </w:r>
    </w:p>
    <w:p w:rsidR="00AF6A1E" w:rsidRDefault="00AF6A1E" w:rsidP="00AF6A1E">
      <w:r>
        <w:t>dzisiaj?</w:t>
      </w:r>
    </w:p>
    <w:p w:rsidR="00AF6A1E" w:rsidRDefault="00AF6A1E" w:rsidP="00AF6A1E">
      <w:r>
        <w:t xml:space="preserve">- Ależ Babciu - próbowała się </w:t>
      </w:r>
      <w:proofErr w:type="spellStart"/>
      <w:r>
        <w:t>się</w:t>
      </w:r>
      <w:proofErr w:type="spellEnd"/>
      <w:r>
        <w:t xml:space="preserve"> bronić Mama - to jest najnowsza metoda wychowania do</w:t>
      </w:r>
      <w:r>
        <w:t xml:space="preserve"> </w:t>
      </w:r>
      <w:r>
        <w:t>samodzielnego jedzenia. Opisywana w gazetach i przynosząca wyjątkowe korzyści dla</w:t>
      </w:r>
    </w:p>
    <w:p w:rsidR="00AF6A1E" w:rsidRDefault="00AF6A1E" w:rsidP="00AF6A1E">
      <w:r>
        <w:t>rozwoju i zdrowia dzieci.</w:t>
      </w:r>
    </w:p>
    <w:p w:rsidR="00AF6A1E" w:rsidRDefault="00AF6A1E" w:rsidP="00AF6A1E">
      <w:r>
        <w:t>Babcia Świnka o mało nie osunęła się na ziemię.</w:t>
      </w:r>
    </w:p>
    <w:p w:rsidR="00AF6A1E" w:rsidRDefault="00AF6A1E" w:rsidP="00AF6A1E">
      <w:r>
        <w:t>- Ten świat staje na głowie! Od kiedy to jedzenie raciczkami, wrzucanie sobie jedzenia do</w:t>
      </w:r>
    </w:p>
    <w:p w:rsidR="00AF6A1E" w:rsidRDefault="00AF6A1E" w:rsidP="00AF6A1E">
      <w:r>
        <w:t>talerza czy jedzenie z podłogi może być dobre dla dzieci? A gdzie kultura spożywania</w:t>
      </w:r>
    </w:p>
    <w:p w:rsidR="00AF6A1E" w:rsidRDefault="00AF6A1E" w:rsidP="00AF6A1E">
      <w:r>
        <w:t>posiłków? Umiejętność posługiwania się sztućcami i zachowania czystości w miejscu</w:t>
      </w:r>
    </w:p>
    <w:p w:rsidR="00AF6A1E" w:rsidRDefault="00AF6A1E" w:rsidP="00AF6A1E">
      <w:r>
        <w:t>jedzenia? Czy zapomniałaś już o tym, czego Cię nauczyliśmy?</w:t>
      </w:r>
    </w:p>
    <w:p w:rsidR="00AF6A1E" w:rsidRDefault="00AF6A1E" w:rsidP="00AF6A1E">
      <w:r>
        <w:t>- Ty nic nie rozumiesz Babciu - rzuciła Mama Świnka</w:t>
      </w:r>
    </w:p>
    <w:p w:rsidR="00AF6A1E" w:rsidRDefault="00AF6A1E" w:rsidP="00AF6A1E">
      <w:r>
        <w:t>- Mamo! Mamo! Mamo!- zaczęły wołać Prosiaczki - Niedobrze nam jest! Bolą nas brzuszki!-</w:t>
      </w:r>
    </w:p>
    <w:p w:rsidR="00AF6A1E" w:rsidRDefault="00AF6A1E" w:rsidP="00AF6A1E">
      <w:r>
        <w:t>Tato Świnko,</w:t>
      </w:r>
      <w:r w:rsidRPr="00AF6A1E">
        <w:t xml:space="preserve"> </w:t>
      </w:r>
      <w:r>
        <w:t xml:space="preserve"> Prosiaczki zbieramy się do domu – rzuciła obrażona słowami Babci, Mama</w:t>
      </w:r>
    </w:p>
    <w:p w:rsidR="00797DD3" w:rsidRDefault="00AF6A1E" w:rsidP="00AF6A1E">
      <w:r>
        <w:t>Świnka</w:t>
      </w:r>
    </w:p>
    <w:p w:rsidR="00AF6A1E" w:rsidRDefault="00AF6A1E" w:rsidP="00AF6A1E">
      <w:r>
        <w:t>Od pamiętnej wizyty u Babci Świnki minęło kilka tygodni. W międzyczasie bóle</w:t>
      </w:r>
    </w:p>
    <w:p w:rsidR="00AF6A1E" w:rsidRDefault="00AF6A1E" w:rsidP="00AF6A1E">
      <w:r>
        <w:t>brzucha coraz częściej dopadały Prosiaczki. Mama jeździła z nimi od lekarza do lekarza, ale</w:t>
      </w:r>
    </w:p>
    <w:p w:rsidR="00AF6A1E" w:rsidRDefault="00AF6A1E" w:rsidP="00AF6A1E">
      <w:r>
        <w:t>żaden nie potrafił podać przyczyny tych dolegliwości.</w:t>
      </w:r>
    </w:p>
    <w:p w:rsidR="00AF6A1E" w:rsidRDefault="00AF6A1E" w:rsidP="00AF6A1E">
      <w:r>
        <w:t>Nadszedł wyczekiwany od dłuższego czasu dzień. Mama Świnka ze łzami w oczach</w:t>
      </w:r>
    </w:p>
    <w:p w:rsidR="00AF6A1E" w:rsidRDefault="00AF6A1E" w:rsidP="00AF6A1E">
      <w:r>
        <w:t>prowadziła swoje dzieci do przedszkola. Odprowadziła trojaczki pod salę, w której od tej</w:t>
      </w:r>
    </w:p>
    <w:p w:rsidR="00AF6A1E" w:rsidRDefault="00AF6A1E" w:rsidP="00AF6A1E">
      <w:r>
        <w:t>pory jej ukochane pociechy miały zdobyć nowe wiadomości i umiejętności. Była z nich taka</w:t>
      </w:r>
    </w:p>
    <w:p w:rsidR="00AF6A1E" w:rsidRDefault="00AF6A1E" w:rsidP="00AF6A1E">
      <w:r>
        <w:t>dumna, bo wiedziała, jak wile już potrafią i jak chętnie będą uczyły się nowych rzeczy.</w:t>
      </w:r>
    </w:p>
    <w:p w:rsidR="00AF6A1E" w:rsidRDefault="00AF6A1E" w:rsidP="00AF6A1E">
      <w:r>
        <w:lastRenderedPageBreak/>
        <w:t>Ale duma Mamy nie trwała zbyt długo. Już pierwszego dnia, Pani Kózka, która była</w:t>
      </w:r>
    </w:p>
    <w:p w:rsidR="00AF6A1E" w:rsidRDefault="00AF6A1E" w:rsidP="00AF6A1E">
      <w:r>
        <w:t>wychowawczynią w grupie do której chodziły Prosiaczki, zwróciła uwagę Mamie na to, jak</w:t>
      </w:r>
    </w:p>
    <w:p w:rsidR="00AF6A1E" w:rsidRDefault="00AF6A1E" w:rsidP="00AF6A1E">
      <w:r>
        <w:t>zachowują się jej dzieci podczas jedzenia.</w:t>
      </w:r>
    </w:p>
    <w:p w:rsidR="00AF6A1E" w:rsidRDefault="00AF6A1E" w:rsidP="00AF6A1E">
      <w:r>
        <w:t>- To było coś, czego w swojej dziesięcioletniej pracy nauczyciela jeszcze nie widziałam -</w:t>
      </w:r>
    </w:p>
    <w:p w:rsidR="00AF6A1E" w:rsidRDefault="00AF6A1E" w:rsidP="00AF6A1E">
      <w:r>
        <w:t>powiedziała Pani Kózka. - Prosiłabym, aby popracowała Pani nad manierami swoich dzieci.</w:t>
      </w:r>
    </w:p>
    <w:p w:rsidR="00AF6A1E" w:rsidRDefault="00AF6A1E" w:rsidP="00AF6A1E">
      <w:pPr>
        <w:jc w:val="both"/>
      </w:pPr>
      <w:r>
        <w:t>Mama Świnka spuściła głowę. Zrobiło jej się wstyd. Chciała się usprawiedliwić, wyjaśnić, że</w:t>
      </w:r>
    </w:p>
    <w:p w:rsidR="00AF6A1E" w:rsidRDefault="00AF6A1E" w:rsidP="00AF6A1E">
      <w:pPr>
        <w:jc w:val="both"/>
      </w:pPr>
      <w:r>
        <w:t>to przecież cudowna metoda, tak korzystnie wpływająca na rozwój dzieci, ale powstrzymała</w:t>
      </w:r>
    </w:p>
    <w:p w:rsidR="00AF6A1E" w:rsidRDefault="00AF6A1E" w:rsidP="00AF6A1E">
      <w:pPr>
        <w:jc w:val="both"/>
      </w:pPr>
      <w:r>
        <w:t>się bo uświadomiła sobie, że gdyby faktycznie tak było, Pani Kózka wiedziałaby o tym,</w:t>
      </w:r>
    </w:p>
    <w:p w:rsidR="00AF6A1E" w:rsidRDefault="00AF6A1E" w:rsidP="00AF6A1E">
      <w:pPr>
        <w:jc w:val="both"/>
      </w:pPr>
      <w:r>
        <w:t>a samo Przedszkole na pewno by tą metodę stosowało. Dodatkowo, o ból serca przyprawił ją</w:t>
      </w:r>
    </w:p>
    <w:p w:rsidR="00AF6A1E" w:rsidRDefault="00AF6A1E" w:rsidP="00AF6A1E">
      <w:pPr>
        <w:jc w:val="both"/>
      </w:pPr>
      <w:r>
        <w:t>widok trzech smutnych ryjków, które wyszły z sali. Okazało się, że nikt nie chciał się</w:t>
      </w:r>
    </w:p>
    <w:p w:rsidR="00AF6A1E" w:rsidRDefault="00AF6A1E" w:rsidP="00AF6A1E">
      <w:pPr>
        <w:jc w:val="both"/>
      </w:pPr>
      <w:r>
        <w:t>z Prosiaczkami bawić i cały dzień spędziły tylko w swoim towarzystwie.</w:t>
      </w:r>
    </w:p>
    <w:p w:rsidR="00AF6A1E" w:rsidRDefault="00AF6A1E" w:rsidP="00AF6A1E">
      <w:pPr>
        <w:jc w:val="both"/>
      </w:pPr>
      <w:r>
        <w:t>Po powrocie do domu, Prosiaczki zaczęły ponownie skarżyć się na ból brzuszków, po czym</w:t>
      </w:r>
    </w:p>
    <w:p w:rsidR="00AF6A1E" w:rsidRDefault="00AF6A1E" w:rsidP="00AF6A1E">
      <w:pPr>
        <w:jc w:val="both"/>
      </w:pPr>
      <w:r>
        <w:t>jeden po drugim, zaczęły wymiotować. Mama Świnka wpadła w panikę. Chwyciła czym</w:t>
      </w:r>
    </w:p>
    <w:p w:rsidR="00AF6A1E" w:rsidRDefault="00AF6A1E" w:rsidP="00AF6A1E">
      <w:pPr>
        <w:jc w:val="both"/>
      </w:pPr>
      <w:r>
        <w:t>prędzej za telefon i zadzwoniła do Babci Świnki.</w:t>
      </w:r>
    </w:p>
    <w:p w:rsidR="00AF6A1E" w:rsidRDefault="00AF6A1E" w:rsidP="00AF6A1E">
      <w:pPr>
        <w:jc w:val="both"/>
      </w:pPr>
      <w:r>
        <w:t>- Babciu! Potrzebuję Twojej pomocy!</w:t>
      </w:r>
    </w:p>
    <w:p w:rsidR="00AF6A1E" w:rsidRDefault="00AF6A1E" w:rsidP="00AF6A1E">
      <w:pPr>
        <w:jc w:val="both"/>
      </w:pPr>
      <w:r>
        <w:t>Nie trzeba było długo czekać, by Babcia Świnka pojawiła się w drzwiach domku Świnek.</w:t>
      </w:r>
    </w:p>
    <w:p w:rsidR="00AF6A1E" w:rsidRDefault="00AF6A1E" w:rsidP="00AF6A1E">
      <w:pPr>
        <w:jc w:val="both"/>
      </w:pPr>
      <w:r>
        <w:t>- To co, bierzemy się do pracy!- rzuciła ochoczo Babcia. Wzięła Mamę Świnkę za rękę</w:t>
      </w:r>
    </w:p>
    <w:p w:rsidR="00AF6A1E" w:rsidRDefault="00AF6A1E" w:rsidP="00AF6A1E">
      <w:pPr>
        <w:jc w:val="both"/>
      </w:pPr>
      <w:r>
        <w:t>i zaciągnęła do kuchni.</w:t>
      </w:r>
    </w:p>
    <w:p w:rsidR="00AF6A1E" w:rsidRDefault="00AF6A1E" w:rsidP="00AF6A1E">
      <w:pPr>
        <w:jc w:val="both"/>
      </w:pPr>
      <w:r>
        <w:t>Przez kolejny tydzień Prosiaczki nie chodziły do przedszkola. Babcia zorganizowała</w:t>
      </w:r>
    </w:p>
    <w:p w:rsidR="00AF6A1E" w:rsidRDefault="00AF6A1E" w:rsidP="00AF6A1E">
      <w:r>
        <w:t>im domowe przedszkole, w którym głównym tematem zajęć była kultura spożywania</w:t>
      </w:r>
    </w:p>
    <w:p w:rsidR="00AF6A1E" w:rsidRDefault="00AF6A1E" w:rsidP="00AF6A1E">
      <w:r>
        <w:t>posiłków. Jakież było zdziwienie małych świnek, kiedy opanowały w końcu umiejętność</w:t>
      </w:r>
    </w:p>
    <w:p w:rsidR="00AF6A1E" w:rsidRDefault="00AF6A1E" w:rsidP="00AF6A1E">
      <w:r>
        <w:t>posługiwania się sztućcami i odkryły, że dzięki temu ich raciczki nie są takie brudne i klejące,</w:t>
      </w:r>
    </w:p>
    <w:p w:rsidR="00AF6A1E" w:rsidRDefault="00AF6A1E" w:rsidP="00AF6A1E">
      <w:r>
        <w:t>a do tego, stół jest taki czysty i ładny. A i bóle brzucha ustały i nie trzeba było jeździć do</w:t>
      </w:r>
    </w:p>
    <w:p w:rsidR="00AF6A1E" w:rsidRDefault="00AF6A1E" w:rsidP="00AF6A1E">
      <w:r>
        <w:t>lekarzy z okolicznych wiosek. Mama Świnka i Tata Świnka byli szczęśliwi i dumni ze swoich</w:t>
      </w:r>
    </w:p>
    <w:p w:rsidR="00AF6A1E" w:rsidRDefault="00AF6A1E" w:rsidP="00AF6A1E">
      <w:r>
        <w:t>pociech. Dlatego gdy nadszedł poniedziałek, Mama Świnka bez obaw odprowadziła swoje</w:t>
      </w:r>
    </w:p>
    <w:p w:rsidR="00AF6A1E" w:rsidRDefault="00AF6A1E" w:rsidP="00AF6A1E">
      <w:r>
        <w:t xml:space="preserve">trojaczki do przedszkola. Była pewna, ze tym razem nikt się na nie </w:t>
      </w:r>
      <w:proofErr w:type="spellStart"/>
      <w:r>
        <w:t>nie</w:t>
      </w:r>
      <w:proofErr w:type="spellEnd"/>
      <w:r>
        <w:t xml:space="preserve"> poskarży, a i inne</w:t>
      </w:r>
    </w:p>
    <w:p w:rsidR="00AF6A1E" w:rsidRDefault="00AF6A1E" w:rsidP="00AF6A1E">
      <w:r>
        <w:t>dzieci w końcu zobaczą jakimi cudownymi kompanami zabaw mogą być Prosiaczki, gdy nie</w:t>
      </w:r>
    </w:p>
    <w:p w:rsidR="00AF6A1E" w:rsidRDefault="00AF6A1E" w:rsidP="00AF6A1E">
      <w:r>
        <w:t>maja klejących i brudnych od jedzenia raciczek. I o bólu brzucha pewnie też już nie będzie</w:t>
      </w:r>
    </w:p>
    <w:p w:rsidR="00AF6A1E" w:rsidRDefault="00AF6A1E" w:rsidP="00AF6A1E">
      <w:r>
        <w:t>mowy. I tak też było.</w:t>
      </w:r>
    </w:p>
    <w:p w:rsidR="00AF6A1E" w:rsidRDefault="00AF6A1E" w:rsidP="00AF6A1E">
      <w:r>
        <w:t>Prosiaczki Trzy nie mogły się naopowiadać o tym, co robiły w ciągu dnia</w:t>
      </w:r>
    </w:p>
    <w:p w:rsidR="00AF6A1E" w:rsidRDefault="00AF6A1E" w:rsidP="00AF6A1E">
      <w:r>
        <w:t>w przedszkolu. Jak się bawiły z innymi zwierzątkami, jak wszyscy chcieli iść z nimi w parze,</w:t>
      </w:r>
    </w:p>
    <w:p w:rsidR="00AF6A1E" w:rsidRDefault="00AF6A1E" w:rsidP="00AF6A1E">
      <w:r>
        <w:lastRenderedPageBreak/>
        <w:t>jak Pani Kózka ich chwaliła podczas jedzenie, jak zostały dyżurnymi i pomagały</w:t>
      </w:r>
    </w:p>
    <w:p w:rsidR="00AF6A1E" w:rsidRDefault="00AF6A1E" w:rsidP="00AF6A1E">
      <w:r>
        <w:t>w nakrywaniu do stołu przy posiłkach. Cudownie słuchało się Mamie Śwince tych opowieści.</w:t>
      </w:r>
    </w:p>
    <w:p w:rsidR="00AF6A1E" w:rsidRDefault="00AF6A1E" w:rsidP="00AF6A1E">
      <w:r>
        <w:t>Była szczęśliwa, że udało jej się naprawić błąd, który popełniła przed laty. Od tej pory,</w:t>
      </w:r>
    </w:p>
    <w:p w:rsidR="00AF6A1E" w:rsidRDefault="00AF6A1E" w:rsidP="00AF6A1E">
      <w:r>
        <w:t>wszyscy w domu Świnek żyli długo i szczęśliwie i nikt już nie jadał tam raciczkami</w:t>
      </w:r>
    </w:p>
    <w:p w:rsidR="00AF6A1E" w:rsidRDefault="00AF6A1E" w:rsidP="00AF6A1E">
      <w:r>
        <w:t>i z podłogi, nie wrzucał kawałków jedzenie innym do talerza i nie trzeba było sprzątać stołu</w:t>
      </w:r>
    </w:p>
    <w:p w:rsidR="00AF6A1E" w:rsidRDefault="00AF6A1E" w:rsidP="00AF6A1E">
      <w:r>
        <w:t>jak po obiedzie dla stada szarańczy. A do tego wszystkiego, nikt już nie skarżył się na bóle</w:t>
      </w:r>
    </w:p>
    <w:p w:rsidR="00AF6A1E" w:rsidRDefault="00AF6A1E" w:rsidP="00AF6A1E">
      <w:r>
        <w:t>brzucha!</w:t>
      </w:r>
    </w:p>
    <w:p w:rsidR="00AF6A1E" w:rsidRDefault="00AF6A1E" w:rsidP="00AF6A1E">
      <w:r>
        <w:t>A morał z tej bajki płynie taki:</w:t>
      </w:r>
    </w:p>
    <w:p w:rsidR="00AF6A1E" w:rsidRDefault="00AF6A1E" w:rsidP="00AF6A1E">
      <w:r>
        <w:t>Kto od małego wie, że rękoma i z podłogi się nie jada ,</w:t>
      </w:r>
    </w:p>
    <w:p w:rsidR="00AF6A1E" w:rsidRDefault="00AF6A1E" w:rsidP="00AF6A1E">
      <w:r>
        <w:t>temu w zdrowiu i w towarzystwie lepiej się układa!</w:t>
      </w:r>
    </w:p>
    <w:p w:rsidR="00AF6A1E" w:rsidRDefault="00AF6A1E" w:rsidP="00AF6A1E">
      <w:r>
        <w:rPr>
          <w:rFonts w:ascii="Georgia" w:hAnsi="Georgia"/>
          <w:noProof/>
          <w:color w:val="FF00FF"/>
          <w:lang w:eastAsia="pl-PL"/>
        </w:rPr>
        <w:drawing>
          <wp:inline distT="0" distB="0" distL="0" distR="0" wp14:anchorId="75161822" wp14:editId="325BFA20">
            <wp:extent cx="6499041" cy="4914900"/>
            <wp:effectExtent l="0" t="0" r="0" b="0"/>
            <wp:docPr id="2" name="Obraz 2" descr="https://1.bp.blogspot.com/-YwDN-rrgZfs/XL71YOE2HKI/AAAAAAAAM80/icdurEc6RyIguRtrBnn4y7PC1EJXbijZgCLcBGAs/s640/Bez%25C2%25A0tytu%25C5%2582u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YwDN-rrgZfs/XL71YOE2HKI/AAAAAAAAM80/icdurEc6RyIguRtrBnn4y7PC1EJXbijZgCLcBGAs/s640/Bez%25C2%25A0tytu%25C5%2582u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72" cy="492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E4" w:rsidRDefault="00867FE4" w:rsidP="00AF6A1E">
      <w:pPr>
        <w:rPr>
          <w:b/>
          <w:u w:val="single"/>
        </w:rPr>
      </w:pPr>
      <w:r>
        <w:rPr>
          <w:b/>
          <w:u w:val="single"/>
        </w:rPr>
        <w:t>ZADANIE 2</w:t>
      </w:r>
    </w:p>
    <w:p w:rsidR="00867FE4" w:rsidRPr="00867FE4" w:rsidRDefault="00867FE4" w:rsidP="00867FE4">
      <w:pPr>
        <w:jc w:val="center"/>
        <w:rPr>
          <w:b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760F2308" wp14:editId="78325775">
            <wp:extent cx="6521611" cy="9382125"/>
            <wp:effectExtent l="0" t="0" r="0" b="0"/>
            <wp:docPr id="3" name="Obraz 3" descr="https://4.bp.blogspot.com/-7vCJuUl9bf4/XL8WM5V8YaI/AAAAAAAAM9c/vCdZzgs5AJgh7TJEisAK5aqBPVqjFijwgCLcBGAs/s1600/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7vCJuUl9bf4/XL8WM5V8YaI/AAAAAAAAM9c/vCdZzgs5AJgh7TJEisAK5aqBPVqjFijwgCLcBGAs/s1600/ca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94" cy="93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FE4" w:rsidRPr="0086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1E"/>
    <w:rsid w:val="00797DD3"/>
    <w:rsid w:val="00867FE4"/>
    <w:rsid w:val="00A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C14C"/>
  <w15:chartTrackingRefBased/>
  <w15:docId w15:val="{83180F49-EFFA-46D0-BC25-485A22E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1.bp.blogspot.com/-YwDN-rrgZfs/XL71YOE2HKI/AAAAAAAAM80/icdurEc6RyIguRtrBnn4y7PC1EJXbijZgCLcBGAs/s1600/Bez%25C2%25A0tytu%25C5%2582u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2020-06-04T15:06:00Z</dcterms:created>
  <dcterms:modified xsi:type="dcterms:W3CDTF">2020-06-04T18:10:00Z</dcterms:modified>
</cp:coreProperties>
</file>