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Dzień dobry w piątek.</w:t>
      </w:r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ZADANIE 1</w:t>
      </w:r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Dziś proszę rodziców o poszukanie,, bajki edukacyjnej proekologicznej "na </w:t>
      </w:r>
      <w:proofErr w:type="spellStart"/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yutubie</w:t>
      </w:r>
      <w:proofErr w:type="spellEnd"/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Zastanów się jaki kolor ma kubeł na papier i narysuj go.</w:t>
      </w:r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Czy pamiętasz jak mówi się na powtórne wykorzystanie śmieci ?- recykling</w:t>
      </w:r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Policz ile w Twoim domu jest urządzeń elektrycznych, zastanów się czy oszczędzacie prąd?</w:t>
      </w:r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Jeżeli będziesz mieli ochotę to nie wyrzucaj zużytego ,,śmiecia" (pudełko, papierek ....), tylko wymyśl co można z tego zrobić .</w:t>
      </w:r>
    </w:p>
    <w:p w:rsid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Miłego we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e</w:t>
      </w:r>
      <w:r w:rsidRPr="003B33D9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kendu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.</w:t>
      </w:r>
    </w:p>
    <w:p w:rsidR="003B33D9" w:rsidRDefault="003B33D9" w:rsidP="003B33D9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3B33D9" w:rsidRDefault="003B33D9" w:rsidP="003B33D9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ZADANIE 2</w:t>
      </w:r>
    </w:p>
    <w:p w:rsidR="003B33D9" w:rsidRDefault="003B33D9" w:rsidP="003B33D9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</w:pPr>
    </w:p>
    <w:p w:rsidR="003B33D9" w:rsidRPr="003B33D9" w:rsidRDefault="003B33D9" w:rsidP="003B33D9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</w:pPr>
    </w:p>
    <w:p w:rsidR="003B33D9" w:rsidRDefault="003B33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79CA5A" wp14:editId="725498C3">
            <wp:extent cx="5760720" cy="4302137"/>
            <wp:effectExtent l="0" t="0" r="0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D9" w:rsidRDefault="003B33D9">
      <w:pPr>
        <w:rPr>
          <w:sz w:val="28"/>
          <w:szCs w:val="28"/>
        </w:rPr>
      </w:pPr>
    </w:p>
    <w:p w:rsidR="003B33D9" w:rsidRDefault="003B33D9">
      <w:pPr>
        <w:rPr>
          <w:sz w:val="28"/>
          <w:szCs w:val="28"/>
        </w:rPr>
      </w:pPr>
    </w:p>
    <w:p w:rsidR="003B33D9" w:rsidRDefault="003B33D9">
      <w:pPr>
        <w:rPr>
          <w:sz w:val="28"/>
          <w:szCs w:val="28"/>
        </w:rPr>
      </w:pPr>
    </w:p>
    <w:p w:rsidR="006564FF" w:rsidRPr="006564FF" w:rsidRDefault="00656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Połącz za pomocą linii odpowiedni śmieć z koszem. Powodzenia</w:t>
      </w:r>
    </w:p>
    <w:p w:rsidR="006564FF" w:rsidRDefault="006564FF"/>
    <w:p w:rsidR="003B33D9" w:rsidRDefault="003B33D9">
      <w:pPr>
        <w:rPr>
          <w:sz w:val="28"/>
          <w:szCs w:val="28"/>
        </w:rPr>
      </w:pPr>
      <w:r w:rsidRPr="003B33D9">
        <w:drawing>
          <wp:inline distT="0" distB="0" distL="0" distR="0" wp14:anchorId="3CBDF4AB" wp14:editId="2625922A">
            <wp:extent cx="6010275" cy="6010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FF" w:rsidRDefault="006564FF">
      <w:pPr>
        <w:rPr>
          <w:sz w:val="28"/>
          <w:szCs w:val="28"/>
        </w:rPr>
      </w:pPr>
    </w:p>
    <w:p w:rsidR="006564FF" w:rsidRDefault="006564FF">
      <w:pPr>
        <w:rPr>
          <w:sz w:val="28"/>
          <w:szCs w:val="28"/>
        </w:rPr>
      </w:pPr>
      <w:r>
        <w:rPr>
          <w:sz w:val="28"/>
          <w:szCs w:val="28"/>
        </w:rPr>
        <w:t>ZADANIE DLA CHĘTNYCH</w:t>
      </w:r>
    </w:p>
    <w:p w:rsidR="006564FF" w:rsidRDefault="006564FF">
      <w:pPr>
        <w:rPr>
          <w:sz w:val="28"/>
          <w:szCs w:val="28"/>
        </w:rPr>
      </w:pPr>
      <w:r>
        <w:rPr>
          <w:sz w:val="28"/>
          <w:szCs w:val="28"/>
        </w:rPr>
        <w:t>Wykonaj jakiegoś owada, zwierzę stworka lub coś innego z materiałów wtórnych. Wiem ze jesteście bardzo kreatywni i sobie świetnie dacie radę. Oto kilka przykładów. Pozdrawiam i życzę miłej zabawy. MJ</w:t>
      </w:r>
    </w:p>
    <w:p w:rsidR="006564FF" w:rsidRDefault="006564FF">
      <w:pPr>
        <w:rPr>
          <w:sz w:val="28"/>
          <w:szCs w:val="28"/>
        </w:rPr>
      </w:pPr>
    </w:p>
    <w:p w:rsidR="006564FF" w:rsidRDefault="006564FF">
      <w:pPr>
        <w:rPr>
          <w:sz w:val="28"/>
          <w:szCs w:val="28"/>
        </w:rPr>
      </w:pPr>
    </w:p>
    <w:p w:rsidR="006564FF" w:rsidRDefault="006564F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5BA003" wp14:editId="4D33EABD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6564FF">
        <w:drawing>
          <wp:inline distT="0" distB="0" distL="0" distR="0" wp14:anchorId="2C60881C" wp14:editId="062A9EF5">
            <wp:extent cx="2657475" cy="17240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FF" w:rsidRDefault="006564FF">
      <w:pPr>
        <w:rPr>
          <w:sz w:val="28"/>
          <w:szCs w:val="28"/>
        </w:rPr>
      </w:pPr>
      <w:r w:rsidRPr="006564FF">
        <w:drawing>
          <wp:inline distT="0" distB="0" distL="0" distR="0" wp14:anchorId="6BC995D4" wp14:editId="4B9A8223">
            <wp:extent cx="2466975" cy="1847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4FF">
        <w:drawing>
          <wp:inline distT="0" distB="0" distL="0" distR="0" wp14:anchorId="1F0818BE" wp14:editId="25803305">
            <wp:extent cx="2152650" cy="2124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3FA08EF3" wp14:editId="19E73E1A">
            <wp:extent cx="2466975" cy="18478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621FCF62" wp14:editId="32A03A6D">
            <wp:extent cx="2466975" cy="18478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FF" w:rsidRPr="006564FF" w:rsidRDefault="006564FF">
      <w:pPr>
        <w:rPr>
          <w:sz w:val="28"/>
          <w:szCs w:val="28"/>
        </w:rPr>
      </w:pPr>
      <w:r w:rsidRPr="006564FF">
        <w:drawing>
          <wp:inline distT="0" distB="0" distL="0" distR="0" wp14:anchorId="63E5DA37" wp14:editId="49171E2F">
            <wp:extent cx="3381375" cy="1352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4FF" w:rsidRPr="0065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D9"/>
    <w:rsid w:val="003B33D9"/>
    <w:rsid w:val="006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E69D"/>
  <w15:chartTrackingRefBased/>
  <w15:docId w15:val="{BD92A806-F9FF-421E-88DC-FCEF440A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2020-04-23T18:11:00Z</dcterms:created>
  <dcterms:modified xsi:type="dcterms:W3CDTF">2020-04-23T18:30:00Z</dcterms:modified>
</cp:coreProperties>
</file>